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pageBreakBefore w:val="0"/>
        <w:kinsoku/>
        <w:wordWrap/>
        <w:overflowPunct/>
        <w:topLinePunct w:val="0"/>
        <w:bidi w:val="0"/>
        <w:snapToGrid w:val="0"/>
        <w:spacing w:line="560" w:lineRule="exact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9：</w:t>
      </w:r>
    </w:p>
    <w:p>
      <w:pPr>
        <w:pStyle w:val="3"/>
        <w:pageBreakBefore w:val="0"/>
        <w:kinsoku/>
        <w:wordWrap/>
        <w:overflowPunct/>
        <w:topLinePunct w:val="0"/>
        <w:bidi w:val="0"/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</w:t>
      </w:r>
      <w:bookmarkStart w:id="0" w:name="_Toc450921195"/>
      <w:r>
        <w:rPr>
          <w:rFonts w:hint="eastAsia" w:ascii="仿宋_GB2312" w:hAnsi="仿宋_GB2312" w:eastAsia="仿宋_GB2312" w:cs="仿宋_GB2312"/>
          <w:sz w:val="32"/>
          <w:szCs w:val="32"/>
        </w:rPr>
        <w:t>申请人认为应提供的其它相关资料</w:t>
      </w:r>
      <w:bookmarkEnd w:id="0"/>
    </w:p>
    <w:p>
      <w:pPr>
        <w:pageBreakBefore w:val="0"/>
        <w:kinsoku/>
        <w:wordWrap/>
        <w:overflowPunct/>
        <w:topLinePunct w:val="0"/>
        <w:bidi w:val="0"/>
        <w:spacing w:line="560" w:lineRule="exact"/>
        <w:jc w:val="both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需提交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的其他资料或申请人认为有必要提供的相关资料。）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6"/>
        <w:pageBreakBefore w:val="0"/>
        <w:kinsoku/>
        <w:wordWrap/>
        <w:overflowPunct/>
        <w:topLinePunct w:val="0"/>
        <w:bidi w:val="0"/>
        <w:snapToGrid w:val="0"/>
        <w:spacing w:line="560" w:lineRule="exact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pageBreakBefore w:val="0"/>
        <w:kinsoku/>
        <w:wordWrap/>
        <w:overflowPunct/>
        <w:topLinePunct w:val="0"/>
        <w:bidi w:val="0"/>
        <w:snapToGrid w:val="0"/>
        <w:spacing w:line="560" w:lineRule="exact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pageBreakBefore w:val="0"/>
        <w:kinsoku/>
        <w:wordWrap/>
        <w:overflowPunct/>
        <w:topLinePunct w:val="0"/>
        <w:bidi w:val="0"/>
        <w:snapToGrid w:val="0"/>
        <w:spacing w:line="560" w:lineRule="exact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pageBreakBefore w:val="0"/>
        <w:kinsoku/>
        <w:wordWrap/>
        <w:overflowPunct/>
        <w:topLinePunct w:val="0"/>
        <w:bidi w:val="0"/>
        <w:snapToGrid w:val="0"/>
        <w:spacing w:line="560" w:lineRule="exact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pageBreakBefore w:val="0"/>
        <w:kinsoku/>
        <w:wordWrap/>
        <w:overflowPunct/>
        <w:topLinePunct w:val="0"/>
        <w:bidi w:val="0"/>
        <w:snapToGrid w:val="0"/>
        <w:spacing w:line="560" w:lineRule="exact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pageBreakBefore w:val="0"/>
        <w:kinsoku/>
        <w:wordWrap/>
        <w:overflowPunct/>
        <w:topLinePunct w:val="0"/>
        <w:bidi w:val="0"/>
        <w:spacing w:line="560" w:lineRule="exact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pageBreakBefore w:val="0"/>
        <w:kinsoku/>
        <w:wordWrap/>
        <w:overflowPunct/>
        <w:topLinePunct w:val="0"/>
        <w:bidi w:val="0"/>
        <w:spacing w:line="560" w:lineRule="exact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pageBreakBefore w:val="0"/>
        <w:kinsoku/>
        <w:wordWrap/>
        <w:overflowPunct/>
        <w:topLinePunct w:val="0"/>
        <w:bidi w:val="0"/>
        <w:spacing w:line="560" w:lineRule="exact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pageBreakBefore w:val="0"/>
        <w:kinsoku/>
        <w:wordWrap/>
        <w:overflowPunct/>
        <w:topLinePunct w:val="0"/>
        <w:bidi w:val="0"/>
        <w:spacing w:line="560" w:lineRule="exact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pageBreakBefore w:val="0"/>
        <w:kinsoku/>
        <w:wordWrap/>
        <w:overflowPunct/>
        <w:topLinePunct w:val="0"/>
        <w:bidi w:val="0"/>
        <w:spacing w:line="560" w:lineRule="exact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pageBreakBefore w:val="0"/>
        <w:kinsoku/>
        <w:wordWrap/>
        <w:overflowPunct/>
        <w:topLinePunct w:val="0"/>
        <w:bidi w:val="0"/>
        <w:spacing w:line="560" w:lineRule="exact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pageBreakBefore w:val="0"/>
        <w:kinsoku/>
        <w:wordWrap/>
        <w:overflowPunct/>
        <w:topLinePunct w:val="0"/>
        <w:bidi w:val="0"/>
        <w:spacing w:line="560" w:lineRule="exact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pageBreakBefore w:val="0"/>
        <w:kinsoku/>
        <w:wordWrap/>
        <w:overflowPunct/>
        <w:topLinePunct w:val="0"/>
        <w:bidi w:val="0"/>
        <w:spacing w:line="560" w:lineRule="exact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pageBreakBefore w:val="0"/>
        <w:kinsoku/>
        <w:wordWrap/>
        <w:overflowPunct/>
        <w:topLinePunct w:val="0"/>
        <w:bidi w:val="0"/>
        <w:spacing w:line="560" w:lineRule="exact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pageBreakBefore w:val="0"/>
        <w:kinsoku/>
        <w:wordWrap/>
        <w:overflowPunct/>
        <w:topLinePunct w:val="0"/>
        <w:bidi w:val="0"/>
        <w:spacing w:line="560" w:lineRule="exact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pageBreakBefore w:val="0"/>
        <w:kinsoku/>
        <w:wordWrap/>
        <w:overflowPunct/>
        <w:topLinePunct w:val="0"/>
        <w:bidi w:val="0"/>
        <w:spacing w:line="560" w:lineRule="exact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pageBreakBefore w:val="0"/>
        <w:kinsoku/>
        <w:wordWrap/>
        <w:overflowPunct/>
        <w:topLinePunct w:val="0"/>
        <w:bidi w:val="0"/>
        <w:spacing w:line="560" w:lineRule="exact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pageBreakBefore w:val="0"/>
        <w:kinsoku/>
        <w:wordWrap/>
        <w:overflowPunct/>
        <w:topLinePunct w:val="0"/>
        <w:bidi w:val="0"/>
        <w:spacing w:line="560" w:lineRule="exact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pageBreakBefore w:val="0"/>
        <w:kinsoku/>
        <w:wordWrap/>
        <w:overflowPunct/>
        <w:topLinePunct w:val="0"/>
        <w:bidi w:val="0"/>
        <w:spacing w:line="560" w:lineRule="exact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yriadMM_700_300_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4140" w:firstLineChars="2300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33</w:t>
    </w:r>
    <w:r>
      <w:rPr>
        <w:lang w:val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C52A0"/>
    <w:rsid w:val="004155BA"/>
    <w:rsid w:val="00D20C33"/>
    <w:rsid w:val="00FB1084"/>
    <w:rsid w:val="039630F1"/>
    <w:rsid w:val="04507CB7"/>
    <w:rsid w:val="04580ED9"/>
    <w:rsid w:val="06EF6690"/>
    <w:rsid w:val="08A301CE"/>
    <w:rsid w:val="098F2E96"/>
    <w:rsid w:val="0ACD45A0"/>
    <w:rsid w:val="0BB268CB"/>
    <w:rsid w:val="0C470518"/>
    <w:rsid w:val="0E2D3447"/>
    <w:rsid w:val="0FF6533F"/>
    <w:rsid w:val="116972D7"/>
    <w:rsid w:val="1440073B"/>
    <w:rsid w:val="16A143AB"/>
    <w:rsid w:val="16B80F95"/>
    <w:rsid w:val="17104BAA"/>
    <w:rsid w:val="17EA50B4"/>
    <w:rsid w:val="18284E85"/>
    <w:rsid w:val="18560A73"/>
    <w:rsid w:val="19CD5EBE"/>
    <w:rsid w:val="1A825433"/>
    <w:rsid w:val="1CD15506"/>
    <w:rsid w:val="1DCC642F"/>
    <w:rsid w:val="1F8E338C"/>
    <w:rsid w:val="20DE7729"/>
    <w:rsid w:val="21F97270"/>
    <w:rsid w:val="244F5B81"/>
    <w:rsid w:val="26EE3ADD"/>
    <w:rsid w:val="28BB30BE"/>
    <w:rsid w:val="2B8D1DE5"/>
    <w:rsid w:val="324A33AD"/>
    <w:rsid w:val="32BA30D8"/>
    <w:rsid w:val="34225CF6"/>
    <w:rsid w:val="344F788C"/>
    <w:rsid w:val="34EB750E"/>
    <w:rsid w:val="35612361"/>
    <w:rsid w:val="37443AE6"/>
    <w:rsid w:val="37EE2041"/>
    <w:rsid w:val="390836FB"/>
    <w:rsid w:val="3A9F55F5"/>
    <w:rsid w:val="3AB8632E"/>
    <w:rsid w:val="3B15480E"/>
    <w:rsid w:val="3C31104D"/>
    <w:rsid w:val="40EB3310"/>
    <w:rsid w:val="43721A6C"/>
    <w:rsid w:val="43E80F76"/>
    <w:rsid w:val="45B83FA9"/>
    <w:rsid w:val="46E804D8"/>
    <w:rsid w:val="47CD7A7D"/>
    <w:rsid w:val="47F52683"/>
    <w:rsid w:val="47F73AE4"/>
    <w:rsid w:val="492E645C"/>
    <w:rsid w:val="4A9B57BD"/>
    <w:rsid w:val="4A9D0DB8"/>
    <w:rsid w:val="4AE8240D"/>
    <w:rsid w:val="4B7C52A0"/>
    <w:rsid w:val="4EBA3237"/>
    <w:rsid w:val="511B0443"/>
    <w:rsid w:val="51800B47"/>
    <w:rsid w:val="52611991"/>
    <w:rsid w:val="52EE0DE9"/>
    <w:rsid w:val="54D4409D"/>
    <w:rsid w:val="54F36A5E"/>
    <w:rsid w:val="56FC51AA"/>
    <w:rsid w:val="57D736BE"/>
    <w:rsid w:val="584A1DFF"/>
    <w:rsid w:val="5A251BA4"/>
    <w:rsid w:val="5B13223D"/>
    <w:rsid w:val="5B2F384C"/>
    <w:rsid w:val="5BC92FD8"/>
    <w:rsid w:val="5C4D0437"/>
    <w:rsid w:val="5E3D1260"/>
    <w:rsid w:val="5FCE0048"/>
    <w:rsid w:val="60667ADE"/>
    <w:rsid w:val="6084523E"/>
    <w:rsid w:val="628F764D"/>
    <w:rsid w:val="631C6B68"/>
    <w:rsid w:val="63FF1EF9"/>
    <w:rsid w:val="65120F8E"/>
    <w:rsid w:val="663B2EF9"/>
    <w:rsid w:val="66D94639"/>
    <w:rsid w:val="67544ED6"/>
    <w:rsid w:val="679772A7"/>
    <w:rsid w:val="6833527E"/>
    <w:rsid w:val="6871015E"/>
    <w:rsid w:val="6A73294F"/>
    <w:rsid w:val="6B581ECC"/>
    <w:rsid w:val="6C4C3546"/>
    <w:rsid w:val="6D007793"/>
    <w:rsid w:val="6F6612A1"/>
    <w:rsid w:val="7370307A"/>
    <w:rsid w:val="73EB110B"/>
    <w:rsid w:val="745927D7"/>
    <w:rsid w:val="75996D74"/>
    <w:rsid w:val="76510E73"/>
    <w:rsid w:val="78D1427F"/>
    <w:rsid w:val="79343719"/>
    <w:rsid w:val="794B4A30"/>
    <w:rsid w:val="7D5B0C7A"/>
    <w:rsid w:val="7EA0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autoSpaceDE w:val="0"/>
      <w:autoSpaceDN w:val="0"/>
      <w:adjustRightInd w:val="0"/>
      <w:jc w:val="left"/>
      <w:outlineLvl w:val="0"/>
    </w:pPr>
    <w:rPr>
      <w:rFonts w:ascii="仿宋_GB2312" w:hAnsi="MyriadMM_700_300_" w:eastAsia="仿宋_GB2312"/>
      <w:b/>
      <w:bCs/>
      <w:color w:val="000000"/>
      <w:kern w:val="0"/>
      <w:sz w:val="28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0"/>
    <w:pPr>
      <w:tabs>
        <w:tab w:val="left" w:pos="900"/>
      </w:tabs>
      <w:adjustRightInd w:val="0"/>
      <w:spacing w:before="120" w:line="360" w:lineRule="auto"/>
      <w:textAlignment w:val="baseline"/>
      <w:outlineLvl w:val="2"/>
    </w:pPr>
    <w:rPr>
      <w:rFonts w:eastAsia="黑体"/>
      <w:b/>
      <w:kern w:val="0"/>
      <w:sz w:val="28"/>
      <w:szCs w:val="20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Plain Text"/>
    <w:basedOn w:val="1"/>
    <w:next w:val="1"/>
    <w:qFormat/>
    <w:uiPriority w:val="0"/>
    <w:pPr>
      <w:autoSpaceDE w:val="0"/>
      <w:autoSpaceDN w:val="0"/>
      <w:adjustRightInd w:val="0"/>
      <w:jc w:val="left"/>
    </w:pPr>
    <w:rPr>
      <w:rFonts w:ascii="宋体"/>
      <w:szCs w:val="24"/>
    </w:rPr>
  </w:style>
  <w:style w:type="paragraph" w:styleId="7">
    <w:name w:val="Date"/>
    <w:basedOn w:val="1"/>
    <w:next w:val="1"/>
    <w:qFormat/>
    <w:uiPriority w:val="0"/>
    <w:pPr>
      <w:autoSpaceDE w:val="0"/>
      <w:autoSpaceDN w:val="0"/>
      <w:adjustRightInd w:val="0"/>
      <w:ind w:left="100"/>
      <w:jc w:val="left"/>
    </w:pPr>
    <w:rPr>
      <w:rFonts w:ascii="宋体"/>
      <w:kern w:val="0"/>
      <w:szCs w:val="21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3">
    <w:name w:val="Hyperlink"/>
    <w:basedOn w:val="12"/>
    <w:qFormat/>
    <w:uiPriority w:val="0"/>
    <w:rPr>
      <w:color w:val="1F1F1F"/>
      <w:u w:val="none"/>
    </w:rPr>
  </w:style>
  <w:style w:type="paragraph" w:customStyle="1" w:styleId="14">
    <w:name w:val="列出段落2"/>
    <w:basedOn w:val="1"/>
    <w:unhideWhenUsed/>
    <w:qFormat/>
    <w:uiPriority w:val="34"/>
    <w:pPr>
      <w:ind w:firstLine="420" w:firstLineChars="200"/>
    </w:pPr>
    <w:rPr>
      <w:szCs w:val="20"/>
    </w:rPr>
  </w:style>
  <w:style w:type="paragraph" w:customStyle="1" w:styleId="15">
    <w:name w:val="列出段落1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2020-04-22T06:38:00Z</dcterms:created>
  <dc:creator>风控审核（zyx）</dc:creator>
  <cp:lastModifiedBy>风控复核（刘婷婷）</cp:lastModifiedBy>
  <dcterms:modified xsi:type="dcterms:W3CDTF">2020-06-04T07:36:00Z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